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972B3D" w:rsidP="00E44F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 Niedziela Wielkiego Wielkanocna</w:t>
      </w:r>
      <w:r w:rsidR="0025084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24</w:t>
      </w:r>
      <w:r w:rsidR="0006162E" w:rsidRPr="001F6041">
        <w:rPr>
          <w:b/>
          <w:sz w:val="32"/>
          <w:szCs w:val="32"/>
        </w:rPr>
        <w:t>.</w:t>
      </w:r>
      <w:r w:rsidR="00250849">
        <w:rPr>
          <w:b/>
          <w:sz w:val="32"/>
          <w:szCs w:val="32"/>
        </w:rPr>
        <w:t>04.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7D0751" w:rsidRPr="001F6041" w:rsidRDefault="007D0751" w:rsidP="00E44FDD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72B3D" w:rsidRDefault="00972B3D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 dniu dzisiejszym przeżywamy Święto Miłosierdzia Bożego. Dziś święto patronalne Caritasu. W dniach od 24 kwietnia do 30 kwietnia 2022 roku obchodzić będziemy kolejny Tydzień Miłosierdzia. W Święto Miłosierdzia Bożego zapraszamy o godz. 15:00 na Koronkę do Miłosierdzia Bożego oraz na adorację Najświętszego Sakramentu od godz. 15:00 – 18:00. Możliwe jest uzyskanie dziś odpustu zupełnego przez spełnienie pobożnej praktyki ku czci Miłosierdzia Bożego albo przynajmniej przez odmówienie przed Najświętszym Sakramentem wystawionym publicznie lub ukrytym w tabernakulum modlitwy „Ojcze nasz” i wyznanie wiary dodając pobożne wezwanie do Pana Jezusa Miłosiernego (np. „Jezu Miłosierny, ufam Tobie”). Podajemy do wiadomości wiernych, że z puszek </w:t>
      </w:r>
      <w:r w:rsidRPr="00972B3D">
        <w:rPr>
          <w:sz w:val="28"/>
          <w:szCs w:val="28"/>
        </w:rPr>
        <w:t>„Jałmużna Wielkanocna” wpłynęło 3.082 zł.</w:t>
      </w:r>
      <w:r>
        <w:rPr>
          <w:sz w:val="28"/>
          <w:szCs w:val="28"/>
        </w:rPr>
        <w:t xml:space="preserve"> Wszystkim ofiarodawcom składamy serdeczne „Bóg zapłać”. Zgodnie z zapowiedzią w dzisiejszą niedzielę po Mszach św. zbiórka do puszek na potrzeby Caritasu Archidiecezji Gdańskiej.</w:t>
      </w:r>
    </w:p>
    <w:p w:rsidR="00DE229E" w:rsidRPr="00F834CB" w:rsidRDefault="00DE229E" w:rsidP="00F834CB">
      <w:pPr>
        <w:pStyle w:val="Akapitzlist"/>
        <w:ind w:left="0"/>
        <w:rPr>
          <w:sz w:val="28"/>
          <w:szCs w:val="28"/>
        </w:rPr>
      </w:pPr>
    </w:p>
    <w:p w:rsidR="00F834CB" w:rsidRDefault="00A67E98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 xml:space="preserve">W poniedziałek </w:t>
      </w:r>
      <w:r w:rsidR="00693FB3">
        <w:rPr>
          <w:sz w:val="28"/>
          <w:szCs w:val="28"/>
        </w:rPr>
        <w:t>o godz. 19.30  zapraszamy na Mszę św. trydencką w niedzielę</w:t>
      </w:r>
      <w:r w:rsidR="00F97156">
        <w:rPr>
          <w:sz w:val="28"/>
          <w:szCs w:val="28"/>
        </w:rPr>
        <w:t xml:space="preserve"> również o godz. 19.30.</w:t>
      </w:r>
    </w:p>
    <w:p w:rsidR="00F834CB" w:rsidRPr="00F834CB" w:rsidRDefault="00F834CB" w:rsidP="00F834CB">
      <w:pPr>
        <w:pStyle w:val="Akapitzlist"/>
        <w:rPr>
          <w:sz w:val="28"/>
          <w:szCs w:val="28"/>
        </w:rPr>
      </w:pPr>
    </w:p>
    <w:p w:rsidR="00F834CB" w:rsidRDefault="00F834CB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Jutro, w poniedziałek, 25 kwietnia przypada święto św. Marka Ewangelisty, a we wtorek, 26 kwietnia, Uroczystość Św. Wojciecha Biskupa i Męczennika, głównego patrona Polski i Archidiecezji Gdańskiej. Msze św. o godz. 6:30 i 18:30. Zapraszamy.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 o godz. 18:1</w:t>
      </w:r>
      <w:r w:rsidRPr="006F5707">
        <w:rPr>
          <w:sz w:val="28"/>
          <w:szCs w:val="28"/>
        </w:rPr>
        <w:t>5.</w:t>
      </w:r>
      <w:r w:rsidR="00107E7C">
        <w:rPr>
          <w:sz w:val="28"/>
          <w:szCs w:val="28"/>
        </w:rPr>
        <w:t xml:space="preserve"> 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3A39DB" w:rsidRDefault="00F834CB" w:rsidP="003A39D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środę, 27 kwietnia zapraszamy parafian na kolejne spotkanie synodalne po Mszy św. o godz. 19:15 na plebanii.</w:t>
      </w:r>
    </w:p>
    <w:p w:rsidR="00F834CB" w:rsidRPr="003A39DB" w:rsidRDefault="00F834CB" w:rsidP="00F834CB">
      <w:pPr>
        <w:pStyle w:val="Akapitzlist"/>
        <w:ind w:left="0"/>
        <w:rPr>
          <w:sz w:val="28"/>
          <w:szCs w:val="28"/>
        </w:rPr>
      </w:pPr>
    </w:p>
    <w:p w:rsidR="000733CF" w:rsidRDefault="00F834CB" w:rsidP="00B85F27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 zapraszamy parafian do udziału w modlitwie o powołania i za powołanych. O godz. 17:30 wystawienie Najświętszego Sakramentu i adoracja do godz. 18:30.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405CF3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</w:t>
      </w:r>
      <w:r w:rsidR="00236482">
        <w:rPr>
          <w:sz w:val="28"/>
          <w:szCs w:val="28"/>
        </w:rPr>
        <w:t xml:space="preserve"> </w:t>
      </w:r>
      <w:r w:rsidR="00693B24">
        <w:rPr>
          <w:sz w:val="28"/>
          <w:szCs w:val="28"/>
        </w:rPr>
        <w:t>zapraszamy na adorację Najświętszego Sakramentu</w:t>
      </w:r>
      <w:r w:rsidR="00236482">
        <w:rPr>
          <w:sz w:val="28"/>
          <w:szCs w:val="28"/>
        </w:rPr>
        <w:t xml:space="preserve"> po Mszy św. wieczornej</w:t>
      </w:r>
      <w:r w:rsidR="00F834CB">
        <w:rPr>
          <w:sz w:val="28"/>
          <w:szCs w:val="28"/>
        </w:rPr>
        <w:t xml:space="preserve"> do godz. 20.30.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A67E98" w:rsidRDefault="00F834CB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niedzielę, 1 maja</w:t>
      </w:r>
      <w:r w:rsidR="00E31673">
        <w:rPr>
          <w:sz w:val="28"/>
          <w:szCs w:val="28"/>
        </w:rPr>
        <w:t>,</w:t>
      </w:r>
      <w:r>
        <w:rPr>
          <w:sz w:val="28"/>
          <w:szCs w:val="28"/>
        </w:rPr>
        <w:t xml:space="preserve"> rozpoczynamy</w:t>
      </w:r>
      <w:r w:rsidR="00E31673">
        <w:rPr>
          <w:sz w:val="28"/>
          <w:szCs w:val="28"/>
        </w:rPr>
        <w:t xml:space="preserve"> kolejny Tydzień Biblijny w Kościele w Polsce. Również w przyszłą niedzielę po Mszy św. o godz. 11:00 odbędzie się spotkanie z rodzicami dzieci przygotowujących się do I Komunii św. Rodziców zapraszamy. Od 1 maja rozpoczniemy nabożeństwa majowe.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EF34E5" w:rsidRPr="006F5707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C878AD" w:rsidRPr="0027121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lastRenderedPageBreak/>
        <w:t>Składamy serdeczne „Bóg zapłać ”rodzinom za ofiary na potrzeby kościoła w ubiegłym tygodniu w wysokośc</w:t>
      </w:r>
      <w:r w:rsidR="00E31673">
        <w:rPr>
          <w:sz w:val="28"/>
          <w:szCs w:val="28"/>
        </w:rPr>
        <w:t>i 1.500 zł.  zł. Ofiarę złożyło 6</w:t>
      </w:r>
      <w:r w:rsidRPr="006F5707">
        <w:rPr>
          <w:sz w:val="28"/>
          <w:szCs w:val="28"/>
        </w:rPr>
        <w:t xml:space="preserve"> rodzin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8B34CD" w:rsidRPr="00E31673" w:rsidRDefault="008B34CD" w:rsidP="00E31673">
      <w:pPr>
        <w:pStyle w:val="Akapitzlist"/>
        <w:ind w:left="0"/>
        <w:rPr>
          <w:sz w:val="28"/>
          <w:szCs w:val="28"/>
        </w:rPr>
      </w:pPr>
    </w:p>
    <w:p w:rsidR="00274745" w:rsidRPr="00E16ED0" w:rsidRDefault="00B93F1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 ubiegłym tygodniu odeszli do wieczności:</w:t>
      </w:r>
    </w:p>
    <w:p w:rsidR="00064033" w:rsidRDefault="00E31673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Śp. Marianna Łakomiec </w:t>
      </w:r>
      <w:r w:rsidR="00064033">
        <w:rPr>
          <w:sz w:val="28"/>
          <w:szCs w:val="28"/>
        </w:rPr>
        <w:t xml:space="preserve"> lat</w:t>
      </w:r>
      <w:r>
        <w:rPr>
          <w:sz w:val="28"/>
          <w:szCs w:val="28"/>
        </w:rPr>
        <w:t xml:space="preserve">  96</w:t>
      </w:r>
      <w:r w:rsidR="00E16ED0">
        <w:rPr>
          <w:sz w:val="28"/>
          <w:szCs w:val="28"/>
        </w:rPr>
        <w:t xml:space="preserve"> zam. </w:t>
      </w:r>
      <w:r w:rsidR="00064033">
        <w:rPr>
          <w:sz w:val="28"/>
          <w:szCs w:val="28"/>
        </w:rPr>
        <w:t xml:space="preserve"> </w:t>
      </w:r>
      <w:r w:rsidR="00E16ED0">
        <w:rPr>
          <w:sz w:val="28"/>
          <w:szCs w:val="28"/>
        </w:rPr>
        <w:t xml:space="preserve">ul. </w:t>
      </w:r>
      <w:r>
        <w:rPr>
          <w:sz w:val="28"/>
          <w:szCs w:val="28"/>
        </w:rPr>
        <w:t>Rejtana</w:t>
      </w:r>
    </w:p>
    <w:p w:rsidR="00E16ED0" w:rsidRDefault="00E31673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Teresa Wojtowicz lat 88 zam. ul. Diamentowa</w:t>
      </w:r>
    </w:p>
    <w:p w:rsidR="00FC7182" w:rsidRDefault="00E31673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Śp. Konrad </w:t>
      </w:r>
      <w:proofErr w:type="spellStart"/>
      <w:r>
        <w:rPr>
          <w:sz w:val="28"/>
          <w:szCs w:val="28"/>
        </w:rPr>
        <w:t>Bołbot</w:t>
      </w:r>
      <w:proofErr w:type="spellEnd"/>
      <w:r>
        <w:rPr>
          <w:sz w:val="28"/>
          <w:szCs w:val="28"/>
        </w:rPr>
        <w:t xml:space="preserve"> lat 18 zam. ul. Ubocze</w:t>
      </w:r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5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6F5707">
      <w:pPr>
        <w:rPr>
          <w:sz w:val="28"/>
          <w:szCs w:val="28"/>
        </w:rPr>
      </w:pPr>
    </w:p>
    <w:p w:rsidR="00A5326C" w:rsidRPr="006F5707" w:rsidRDefault="00A5326C" w:rsidP="00B1101A">
      <w:pPr>
        <w:pStyle w:val="Akapitzlist"/>
        <w:rPr>
          <w:sz w:val="28"/>
          <w:szCs w:val="28"/>
        </w:rPr>
      </w:pPr>
    </w:p>
    <w:p w:rsidR="00F20D66" w:rsidRDefault="00F20D66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40A85"/>
    <w:rsid w:val="0006162E"/>
    <w:rsid w:val="00064033"/>
    <w:rsid w:val="000733CF"/>
    <w:rsid w:val="00096281"/>
    <w:rsid w:val="000A084D"/>
    <w:rsid w:val="00107E7C"/>
    <w:rsid w:val="00196F3D"/>
    <w:rsid w:val="001E6438"/>
    <w:rsid w:val="001F6041"/>
    <w:rsid w:val="00207B84"/>
    <w:rsid w:val="0022171F"/>
    <w:rsid w:val="00236482"/>
    <w:rsid w:val="00250849"/>
    <w:rsid w:val="0027121D"/>
    <w:rsid w:val="00274745"/>
    <w:rsid w:val="00295842"/>
    <w:rsid w:val="002D6C61"/>
    <w:rsid w:val="0030722C"/>
    <w:rsid w:val="00325BCB"/>
    <w:rsid w:val="00380FA0"/>
    <w:rsid w:val="003A39DB"/>
    <w:rsid w:val="00405CF3"/>
    <w:rsid w:val="0043726E"/>
    <w:rsid w:val="00456E9E"/>
    <w:rsid w:val="00483217"/>
    <w:rsid w:val="00521803"/>
    <w:rsid w:val="005654DC"/>
    <w:rsid w:val="0062653E"/>
    <w:rsid w:val="00646D99"/>
    <w:rsid w:val="00675E5B"/>
    <w:rsid w:val="00683E5D"/>
    <w:rsid w:val="00693B24"/>
    <w:rsid w:val="00693FB3"/>
    <w:rsid w:val="006E6B99"/>
    <w:rsid w:val="006F5707"/>
    <w:rsid w:val="00725059"/>
    <w:rsid w:val="00727609"/>
    <w:rsid w:val="007A6B2D"/>
    <w:rsid w:val="007B2DFC"/>
    <w:rsid w:val="007D0751"/>
    <w:rsid w:val="007F4914"/>
    <w:rsid w:val="008B05BD"/>
    <w:rsid w:val="008B34CD"/>
    <w:rsid w:val="008F48F7"/>
    <w:rsid w:val="0095255E"/>
    <w:rsid w:val="00953CE4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B1101A"/>
    <w:rsid w:val="00B1166F"/>
    <w:rsid w:val="00B44121"/>
    <w:rsid w:val="00B93F15"/>
    <w:rsid w:val="00BB5A5E"/>
    <w:rsid w:val="00BE6AD8"/>
    <w:rsid w:val="00C36109"/>
    <w:rsid w:val="00C62AFC"/>
    <w:rsid w:val="00C878AD"/>
    <w:rsid w:val="00CD70A2"/>
    <w:rsid w:val="00CF3A4F"/>
    <w:rsid w:val="00D35481"/>
    <w:rsid w:val="00DE229E"/>
    <w:rsid w:val="00DF3550"/>
    <w:rsid w:val="00E16ED0"/>
    <w:rsid w:val="00E31673"/>
    <w:rsid w:val="00E44FDD"/>
    <w:rsid w:val="00E76FED"/>
    <w:rsid w:val="00E8372A"/>
    <w:rsid w:val="00EA17E4"/>
    <w:rsid w:val="00ED48C3"/>
    <w:rsid w:val="00EF34E5"/>
    <w:rsid w:val="00EF4773"/>
    <w:rsid w:val="00F20D66"/>
    <w:rsid w:val="00F21358"/>
    <w:rsid w:val="00F72015"/>
    <w:rsid w:val="00F742F4"/>
    <w:rsid w:val="00F834CB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8142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nacy.diecezj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2</Pages>
  <Words>425</Words>
  <Characters>2495</Characters>
  <Application>Microsoft Office Word</Application>
  <DocSecurity>0</DocSecurity>
  <Lines>75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65</cp:revision>
  <cp:lastPrinted>2022-04-23T07:16:00Z</cp:lastPrinted>
  <dcterms:created xsi:type="dcterms:W3CDTF">2022-03-05T11:22:00Z</dcterms:created>
  <dcterms:modified xsi:type="dcterms:W3CDTF">2022-04-23T08:24:00Z</dcterms:modified>
</cp:coreProperties>
</file>